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03" w:rsidRPr="00D50106" w:rsidRDefault="002D4103" w:rsidP="002D4103">
      <w:pPr>
        <w:spacing w:after="0" w:line="240" w:lineRule="auto"/>
        <w:jc w:val="center"/>
        <w:rPr>
          <w:b/>
          <w:sz w:val="52"/>
          <w:szCs w:val="52"/>
        </w:rPr>
      </w:pPr>
      <w:r w:rsidRPr="00D50106">
        <w:rPr>
          <w:b/>
          <w:sz w:val="52"/>
          <w:szCs w:val="52"/>
        </w:rPr>
        <w:t>Friends of Mount Majura</w:t>
      </w:r>
    </w:p>
    <w:p w:rsidR="002D4103" w:rsidRPr="000360E6" w:rsidRDefault="002D4103" w:rsidP="002D4103">
      <w:pPr>
        <w:spacing w:before="360" w:after="0" w:line="240" w:lineRule="auto"/>
        <w:jc w:val="center"/>
        <w:rPr>
          <w:b/>
          <w:spacing w:val="-6"/>
          <w:sz w:val="100"/>
          <w:szCs w:val="100"/>
        </w:rPr>
      </w:pPr>
      <w:r w:rsidRPr="000360E6">
        <w:rPr>
          <w:b/>
          <w:spacing w:val="-6"/>
          <w:sz w:val="100"/>
          <w:szCs w:val="100"/>
        </w:rPr>
        <w:t>TREE</w:t>
      </w:r>
      <w:r w:rsidR="000C6E18">
        <w:rPr>
          <w:b/>
          <w:spacing w:val="-6"/>
          <w:sz w:val="100"/>
          <w:szCs w:val="100"/>
        </w:rPr>
        <w:t xml:space="preserve">  WALK</w:t>
      </w:r>
    </w:p>
    <w:p w:rsidR="002D4103" w:rsidRDefault="002D4103" w:rsidP="002D4103">
      <w:pPr>
        <w:spacing w:before="120" w:line="240" w:lineRule="auto"/>
        <w:jc w:val="center"/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</w:pPr>
      <w:r w:rsidRPr="00680385">
        <w:rPr>
          <w:rFonts w:eastAsia="Times New Roman" w:cs="Helvetica"/>
          <w:b/>
          <w:bCs/>
          <w:noProof/>
          <w:color w:val="000000"/>
          <w:sz w:val="72"/>
          <w:szCs w:val="72"/>
          <w:bdr w:val="none" w:sz="0" w:space="0" w:color="auto" w:frame="1"/>
          <w:lang w:eastAsia="en-AU"/>
        </w:rPr>
        <w:drawing>
          <wp:inline distT="0" distB="0" distL="0" distR="0">
            <wp:extent cx="4653486" cy="1446388"/>
            <wp:effectExtent l="19050" t="0" r="0" b="0"/>
            <wp:docPr id="6" name="Picture 6" descr="C:\Users\jenni\Downloads\Bittinger 6185180506_2b0912e9ed_z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i\Downloads\Bittinger 6185180506_2b0912e9ed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613" b="19635"/>
                    <a:stretch/>
                  </pic:blipFill>
                  <pic:spPr bwMode="auto">
                    <a:xfrm>
                      <a:off x="0" y="0"/>
                      <a:ext cx="4790557" cy="148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D4103" w:rsidRPr="00D50106" w:rsidRDefault="002D4103" w:rsidP="002D4103">
      <w:pPr>
        <w:spacing w:after="0" w:line="240" w:lineRule="auto"/>
        <w:jc w:val="center"/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</w:pPr>
      <w:r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>S</w:t>
      </w:r>
      <w:r w:rsidRPr="00D50106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>unday 2</w:t>
      </w:r>
      <w:r w:rsidR="000C6E18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>5</w:t>
      </w:r>
      <w:r w:rsidRPr="00D50106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vertAlign w:val="superscript"/>
          <w:lang w:eastAsia="en-AU"/>
        </w:rPr>
        <w:t>th</w:t>
      </w:r>
      <w:r w:rsidRPr="00D50106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 xml:space="preserve"> Ju</w:t>
      </w:r>
      <w:r w:rsidR="000C6E18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>ne</w:t>
      </w:r>
      <w:r w:rsidRPr="00D50106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 xml:space="preserve"> 2-4pm</w:t>
      </w:r>
    </w:p>
    <w:p w:rsidR="002D4103" w:rsidRPr="00721C5E" w:rsidRDefault="002D4103" w:rsidP="002D4103">
      <w:pPr>
        <w:spacing w:before="12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</w:pPr>
      <w:r w:rsidRPr="00721C5E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Meet</w:t>
      </w:r>
      <w:r w:rsidR="00951FD5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:</w:t>
      </w:r>
      <w:r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 </w:t>
      </w:r>
      <w:r w:rsidR="000C6E18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n</w:t>
      </w:r>
      <w:r w:rsidRPr="00A90637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ature </w:t>
      </w:r>
      <w:r w:rsidR="000C6E18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r</w:t>
      </w:r>
      <w:r w:rsidRPr="00A90637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eserve </w:t>
      </w:r>
      <w:r w:rsidR="000C6E18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entrance Kellaway St </w:t>
      </w:r>
      <w:r w:rsidR="00951FD5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near the </w:t>
      </w:r>
      <w:r w:rsidR="000C6E18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end of Philip Ave, </w:t>
      </w:r>
      <w:r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Hackett</w:t>
      </w:r>
      <w:r w:rsidRPr="00721C5E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.</w:t>
      </w:r>
    </w:p>
    <w:p w:rsidR="002D4103" w:rsidRDefault="000C6E18" w:rsidP="002D4103">
      <w:pPr>
        <w:spacing w:before="480" w:after="240"/>
        <w:rPr>
          <w:rFonts w:ascii="Arial" w:hAnsi="Arial" w:cs="Arial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>Join</w:t>
      </w:r>
      <w:r w:rsidR="002D4103"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</w:t>
      </w:r>
      <w:r w:rsidR="002D4103"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ecologist Michael Doherty</w:t>
      </w:r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for an information-packed w</w:t>
      </w:r>
      <w:r w:rsidR="002D4103" w:rsidRPr="00A83B24">
        <w:rPr>
          <w:rFonts w:ascii="Arial" w:hAnsi="Arial" w:cs="Arial"/>
          <w:sz w:val="48"/>
          <w:szCs w:val="48"/>
        </w:rPr>
        <w:t xml:space="preserve">alk </w:t>
      </w:r>
      <w:r>
        <w:rPr>
          <w:rFonts w:ascii="Arial" w:hAnsi="Arial" w:cs="Arial"/>
          <w:sz w:val="48"/>
          <w:szCs w:val="48"/>
        </w:rPr>
        <w:t>on the slopes of Mount Majura and Mount Ainslie.</w:t>
      </w:r>
    </w:p>
    <w:p w:rsidR="002D4103" w:rsidRPr="00A83B24" w:rsidRDefault="002D4103" w:rsidP="002D4103">
      <w:pPr>
        <w:spacing w:after="240"/>
        <w:rPr>
          <w:rFonts w:ascii="Arial" w:hAnsi="Arial" w:cs="Arial"/>
          <w:sz w:val="48"/>
          <w:szCs w:val="48"/>
        </w:rPr>
      </w:pP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Learn how to identify local woodland trees</w:t>
      </w:r>
      <w:r w:rsidR="00951FD5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.</w:t>
      </w:r>
      <w:r w:rsidR="000C6E18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</w:t>
      </w:r>
      <w:r w:rsidR="00951FD5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See where they occur. </w:t>
      </w:r>
      <w:r w:rsidR="00951FD5">
        <w:rPr>
          <w:rFonts w:ascii="Arial" w:eastAsia="Times New Roman" w:hAnsi="Arial" w:cs="Arial"/>
          <w:color w:val="000000"/>
          <w:sz w:val="48"/>
          <w:szCs w:val="48"/>
          <w:lang w:eastAsia="en-AU"/>
        </w:rPr>
        <w:br/>
      </w:r>
      <w:bookmarkStart w:id="0" w:name="_GoBack"/>
      <w:bookmarkEnd w:id="0"/>
      <w:r w:rsidR="00951FD5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F</w:t>
      </w:r>
      <w:r w:rsidR="00951FD5"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ind 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out</w:t>
      </w: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how they survive fire and drought.</w:t>
      </w:r>
      <w:r w:rsidR="00951FD5" w:rsidRPr="00951FD5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</w:t>
      </w:r>
    </w:p>
    <w:p w:rsidR="002D4103" w:rsidRPr="00A83B24" w:rsidRDefault="002D4103" w:rsidP="002D4103">
      <w:pPr>
        <w:spacing w:after="240"/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</w:pPr>
      <w:r w:rsidRPr="00A83B24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en-AU"/>
        </w:rPr>
        <w:t>Bring: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en-AU"/>
        </w:rPr>
        <w:t xml:space="preserve"> </w:t>
      </w: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sturdy shoes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, </w:t>
      </w: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water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, </w:t>
      </w:r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warm clothes 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and </w:t>
      </w:r>
      <w:r w:rsidRPr="00A83B24"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  <w:t>a gold coin donat</w:t>
      </w:r>
      <w:r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  <w:t xml:space="preserve">ion </w:t>
      </w:r>
      <w:r w:rsidRPr="00A83B24"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  <w:t>for a tree guide.</w:t>
      </w:r>
    </w:p>
    <w:p w:rsidR="00996147" w:rsidRPr="000E1F28" w:rsidRDefault="002D4103" w:rsidP="002D4103">
      <w:pPr>
        <w:jc w:val="center"/>
        <w:rPr>
          <w:rFonts w:ascii="Arial" w:hAnsi="Arial" w:cs="Arial"/>
          <w:b/>
          <w:sz w:val="40"/>
          <w:szCs w:val="40"/>
        </w:rPr>
      </w:pPr>
      <w:r w:rsidRPr="002D4103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AU"/>
        </w:rPr>
        <w:t>No bookings required.</w:t>
      </w:r>
      <w:r w:rsidRPr="002D4103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AU"/>
        </w:rPr>
        <w:br/>
      </w:r>
      <w:r w:rsidRPr="002D4103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n-AU"/>
        </w:rPr>
        <w:t>Enquiries</w:t>
      </w:r>
      <w:r w:rsidRPr="002D4103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AU"/>
        </w:rPr>
        <w:t xml:space="preserve">: </w:t>
      </w:r>
      <w:hyperlink r:id="rId6" w:history="1">
        <w:r w:rsidR="000E1F28" w:rsidRPr="000E1F28">
          <w:rPr>
            <w:rStyle w:val="Hyperlink"/>
            <w:rFonts w:ascii="Arial" w:eastAsia="Times New Roman" w:hAnsi="Arial" w:cs="Arial"/>
            <w:b/>
            <w:bCs/>
            <w:color w:val="auto"/>
            <w:sz w:val="40"/>
            <w:szCs w:val="40"/>
            <w:u w:val="none"/>
            <w:bdr w:val="none" w:sz="0" w:space="0" w:color="auto" w:frame="1"/>
            <w:lang w:eastAsia="en-AU"/>
          </w:rPr>
          <w:t>www.majura.org</w:t>
        </w:r>
      </w:hyperlink>
      <w:r w:rsidRPr="000E1F28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n-AU"/>
        </w:rPr>
        <w:t xml:space="preserve"> </w:t>
      </w:r>
    </w:p>
    <w:sectPr w:rsidR="00996147" w:rsidRPr="000E1F28" w:rsidSect="000360E6">
      <w:pgSz w:w="11906" w:h="16838" w:code="9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2D4103"/>
    <w:rsid w:val="000360E6"/>
    <w:rsid w:val="000C6E18"/>
    <w:rsid w:val="000E1F28"/>
    <w:rsid w:val="002D4103"/>
    <w:rsid w:val="00384614"/>
    <w:rsid w:val="0054661D"/>
    <w:rsid w:val="00830C74"/>
    <w:rsid w:val="00951FD5"/>
    <w:rsid w:val="00996147"/>
    <w:rsid w:val="00BF7432"/>
    <w:rsid w:val="00D1431A"/>
    <w:rsid w:val="00E0016C"/>
    <w:rsid w:val="00FA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jura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lickr.com/photos/sbittinger/6185180506/in/photolist-aqyEFd-aqvVaT-aqyEbG-gutt9G-aqyxDN-aqyBHu-guubC3-5oub8i-guueiy-guuYCw-gutK1S-aqw1eZ-aqvYKn-aqvR4V-duaWre-aqvX8M-guuB6c-guudCC-5oubdR-guuniR-gutPzS-aqyyTd-gutg25-aqyFRC-aqvW1X-aqvUBp-gutVYq-gutAdS-aqyCHd-guvjHZ-guuA4U-aqywy7-3S6Dn-guunLX-aqvQQH-guu4Gj-9vsTs5-guufE2-guuMAb-9MQ5VX-ds7h9i-qNDQhA-c67xJC-c67wVE-c67z23-c68beE-c67wZy-c67vfN-c67yvY-c67yXm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Canberra Institute of Technology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</dc:creator>
  <cp:lastModifiedBy>Waltraud</cp:lastModifiedBy>
  <cp:revision>2</cp:revision>
  <cp:lastPrinted>2016-06-27T01:51:00Z</cp:lastPrinted>
  <dcterms:created xsi:type="dcterms:W3CDTF">2017-05-29T02:54:00Z</dcterms:created>
  <dcterms:modified xsi:type="dcterms:W3CDTF">2017-05-29T02:54:00Z</dcterms:modified>
</cp:coreProperties>
</file>